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DB97" w14:textId="77777777" w:rsidR="00B0185C" w:rsidRDefault="00B0185C" w:rsidP="008060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sr-Latn-ME"/>
        </w:rPr>
      </w:pPr>
      <w:bookmarkStart w:id="0" w:name="_Hlk115098263"/>
      <w:r w:rsidRPr="00B0185C">
        <w:rPr>
          <w:rFonts w:ascii="Times New Roman" w:hAnsi="Times New Roman" w:cs="Times New Roman"/>
          <w:b/>
          <w:color w:val="000000" w:themeColor="text1"/>
          <w:sz w:val="36"/>
          <w:szCs w:val="36"/>
          <w:lang w:val="sr-Latn-ME"/>
        </w:rPr>
        <w:t>Sprovođenje programa akreditovane obuke</w:t>
      </w:r>
    </w:p>
    <w:p w14:paraId="5B32EB26" w14:textId="77777777" w:rsidR="00B0185C" w:rsidRPr="00B0185C" w:rsidRDefault="00B0185C" w:rsidP="007643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sr-Latn-ME"/>
        </w:rPr>
      </w:pPr>
    </w:p>
    <w:p w14:paraId="77E9122A" w14:textId="7967623B" w:rsidR="005B44AD" w:rsidRPr="00B0185C" w:rsidRDefault="00FA74A9" w:rsidP="0076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sr-Latn-ME" w:eastAsia="sr-Latn-ME"/>
        </w:rPr>
      </w:pPr>
      <w:r w:rsidRPr="00B0185C">
        <w:rPr>
          <w:rFonts w:ascii="Times New Roman" w:hAnsi="Times New Roman" w:cs="Times New Roman"/>
          <w:b/>
          <w:color w:val="000000" w:themeColor="text1"/>
          <w:sz w:val="36"/>
          <w:szCs w:val="36"/>
          <w:lang w:val="sr-Latn-ME"/>
        </w:rPr>
        <w:t xml:space="preserve"> </w:t>
      </w:r>
      <w:bookmarkEnd w:id="0"/>
      <w:r w:rsidR="0076435B" w:rsidRPr="00B0185C">
        <w:rPr>
          <w:rFonts w:ascii="Times New Roman" w:eastAsia="Times New Roman" w:hAnsi="Times New Roman" w:cs="Times New Roman"/>
          <w:b/>
          <w:bCs/>
          <w:sz w:val="36"/>
          <w:szCs w:val="36"/>
          <w:lang w:val="sr-Latn-ME" w:eastAsia="sr-Latn-ME"/>
        </w:rPr>
        <w:t>„</w:t>
      </w:r>
      <w:r w:rsidR="00B0185C" w:rsidRPr="00B0185C">
        <w:rPr>
          <w:rFonts w:ascii="Times New Roman" w:eastAsia="Times New Roman" w:hAnsi="Times New Roman" w:cs="Times New Roman"/>
          <w:b/>
          <w:bCs/>
          <w:sz w:val="36"/>
          <w:szCs w:val="36"/>
          <w:lang w:val="sr-Latn-ME" w:eastAsia="sr-Latn-ME"/>
        </w:rPr>
        <w:t>Uloga stručnih radnika u postupcima vezanim za specijalizovani i urgentni smještaj</w:t>
      </w:r>
      <w:r w:rsidR="0076435B" w:rsidRPr="00B0185C">
        <w:rPr>
          <w:rFonts w:ascii="Times New Roman" w:eastAsia="Times New Roman" w:hAnsi="Times New Roman" w:cs="Times New Roman"/>
          <w:b/>
          <w:bCs/>
          <w:sz w:val="36"/>
          <w:szCs w:val="36"/>
          <w:lang w:val="sr-Latn-ME" w:eastAsia="sr-Latn-ME"/>
        </w:rPr>
        <w:t>“</w:t>
      </w:r>
    </w:p>
    <w:p w14:paraId="647662F4" w14:textId="77777777" w:rsidR="000D68E6" w:rsidRPr="00B0185C" w:rsidRDefault="000D68E6" w:rsidP="007643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de-DE"/>
        </w:rPr>
      </w:pPr>
    </w:p>
    <w:p w14:paraId="7A922464" w14:textId="69FFB7C4" w:rsidR="00B0185C" w:rsidRDefault="00B0185C" w:rsidP="005B4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8"/>
          <w:szCs w:val="28"/>
          <w:u w:val="single"/>
          <w:shd w:val="clear" w:color="auto" w:fill="FFFFFF"/>
          <w:lang w:val="de-D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Mjesto održavanja: Hotel ,,Bianca Resort &amp; Spa</w:t>
      </w:r>
      <w:r w:rsidR="00FA74A9" w:rsidRPr="007127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 xml:space="preserve">, </w:t>
      </w:r>
      <w:bookmarkStart w:id="1" w:name="_Hlk204684352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Kolašin</w:t>
      </w:r>
      <w:r w:rsidR="005B44AD" w:rsidRPr="007127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 xml:space="preserve">, </w:t>
      </w:r>
      <w:bookmarkEnd w:id="1"/>
    </w:p>
    <w:p w14:paraId="436AD6BC" w14:textId="3293EF59" w:rsidR="005B44AD" w:rsidRPr="00712700" w:rsidRDefault="00B0185C" w:rsidP="005B4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b/>
          <w:color w:val="474747"/>
          <w:sz w:val="28"/>
          <w:szCs w:val="28"/>
          <w:u w:val="single"/>
          <w:shd w:val="clear" w:color="auto" w:fill="FFFFFF"/>
          <w:lang w:val="de-DE"/>
        </w:rPr>
        <w:t xml:space="preserve">Datum održavanje: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0</w:t>
      </w:r>
      <w:r w:rsidR="007643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. – 02.</w:t>
      </w:r>
      <w:r w:rsidR="005B44AD" w:rsidRPr="007127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 xml:space="preserve"> </w:t>
      </w:r>
      <w:r w:rsidR="007643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ju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n</w:t>
      </w:r>
      <w:r w:rsidR="005B44AD" w:rsidRPr="007127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6</w:t>
      </w:r>
      <w:r w:rsidR="005B44AD" w:rsidRPr="007127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.</w:t>
      </w:r>
      <w:r w:rsidR="00FA74A9" w:rsidRPr="007127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 xml:space="preserve"> </w:t>
      </w:r>
      <w:r w:rsidR="004E6335" w:rsidRPr="007127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g</w:t>
      </w:r>
      <w:r w:rsidR="00FA74A9" w:rsidRPr="007127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odine</w:t>
      </w:r>
      <w:r w:rsidR="005B44AD" w:rsidRPr="007127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 xml:space="preserve"> </w:t>
      </w:r>
    </w:p>
    <w:p w14:paraId="74BCBF56" w14:textId="77777777" w:rsidR="005B44AD" w:rsidRPr="00712700" w:rsidRDefault="005B44AD" w:rsidP="005B4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de-DE"/>
        </w:rPr>
      </w:pPr>
    </w:p>
    <w:p w14:paraId="1101D3EA" w14:textId="77777777" w:rsidR="005B44AD" w:rsidRDefault="005B44AD" w:rsidP="008B3916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</w:pPr>
    </w:p>
    <w:p w14:paraId="08054CAB" w14:textId="3CFB553D" w:rsidR="005B44AD" w:rsidRPr="005B44AD" w:rsidRDefault="005B44AD" w:rsidP="005B44A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5B44A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PROGRAM RADA</w:t>
      </w:r>
    </w:p>
    <w:p w14:paraId="4E5AEA80" w14:textId="77777777" w:rsidR="005B44AD" w:rsidRPr="00B0185C" w:rsidRDefault="005B44AD" w:rsidP="005B44AD">
      <w:pPr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3F99F08" w14:textId="457D8BF0" w:rsidR="00B0185C" w:rsidRDefault="00B0185C" w:rsidP="0080606F">
      <w:r>
        <w:t xml:space="preserve">Dan 1 </w:t>
      </w:r>
      <w:r w:rsidR="0080606F">
        <w:t xml:space="preserve">-  01. </w:t>
      </w:r>
      <w:r>
        <w:t>jun 2026.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0185C" w14:paraId="4EE62FF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41BC2004" w14:textId="77777777" w:rsidR="00B0185C" w:rsidRDefault="00B0185C">
            <w:pPr>
              <w:spacing w:after="0"/>
            </w:pPr>
            <w:r>
              <w:t>Vrijeme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692516BD" w14:textId="77777777" w:rsidR="00B0185C" w:rsidRDefault="00B0185C">
            <w:pPr>
              <w:spacing w:after="0"/>
            </w:pPr>
            <w:r>
              <w:t>Aktivnost</w:t>
            </w:r>
          </w:p>
        </w:tc>
      </w:tr>
      <w:tr w:rsidR="00B0185C" w14:paraId="2A22EF0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8BA" w14:textId="7CE46223" w:rsidR="00B0185C" w:rsidRDefault="0080606F">
            <w:pPr>
              <w:spacing w:after="0"/>
            </w:pPr>
            <w:r>
              <w:t>09</w:t>
            </w:r>
            <w:r w:rsidR="00B0185C">
              <w:t>:</w:t>
            </w:r>
            <w:r>
              <w:t>3</w:t>
            </w:r>
            <w:r w:rsidR="00B0185C">
              <w:t xml:space="preserve">0 – </w:t>
            </w:r>
            <w:r>
              <w:t>10</w:t>
            </w:r>
            <w:r w:rsidR="00B0185C">
              <w:t>:</w:t>
            </w:r>
            <w:r>
              <w:t>0</w:t>
            </w:r>
            <w:r w:rsidR="00B0185C">
              <w:t>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9D64" w14:textId="77777777" w:rsidR="00B0185C" w:rsidRDefault="00B0185C">
            <w:pPr>
              <w:spacing w:after="0"/>
            </w:pPr>
            <w:r>
              <w:t>Registracija učesnika, predstavljanje učesnika i očekivanja od obuke</w:t>
            </w:r>
          </w:p>
        </w:tc>
      </w:tr>
      <w:tr w:rsidR="00B0185C" w14:paraId="16D89A6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AAE1" w14:textId="47F21A3F" w:rsidR="00B0185C" w:rsidRDefault="0080606F">
            <w:pPr>
              <w:spacing w:after="0"/>
            </w:pPr>
            <w:r>
              <w:t>10</w:t>
            </w:r>
            <w:r w:rsidR="00B0185C">
              <w:t>:</w:t>
            </w:r>
            <w:r w:rsidR="005A69E8">
              <w:t>0</w:t>
            </w:r>
            <w:r w:rsidR="00B0185C">
              <w:t>0 – 1</w:t>
            </w:r>
            <w:r w:rsidR="005A69E8">
              <w:t>1</w:t>
            </w:r>
            <w:r w:rsidR="00B0185C">
              <w:t>:</w:t>
            </w:r>
            <w:r w:rsidR="005A69E8">
              <w:t>3</w:t>
            </w:r>
            <w:r w:rsidR="00B0185C">
              <w:t>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3575" w14:textId="77777777" w:rsidR="00B0185C" w:rsidRDefault="00B0185C">
            <w:pPr>
              <w:spacing w:after="0"/>
            </w:pPr>
            <w:r>
              <w:t>MODUL 1: Demografski, razvojni i pravni okvir specijalizovanog i urgentnog porodičnog smještaja</w:t>
            </w:r>
          </w:p>
        </w:tc>
      </w:tr>
      <w:tr w:rsidR="00B0185C" w14:paraId="4113E43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2809" w14:textId="38EC6435" w:rsidR="00B0185C" w:rsidRDefault="00B0185C">
            <w:pPr>
              <w:spacing w:after="0"/>
            </w:pPr>
            <w:r>
              <w:t>1</w:t>
            </w:r>
            <w:r w:rsidR="005A69E8">
              <w:t>1</w:t>
            </w:r>
            <w:r>
              <w:t>:</w:t>
            </w:r>
            <w:r w:rsidR="005A69E8">
              <w:t>3</w:t>
            </w:r>
            <w:r>
              <w:t>0 – 1</w:t>
            </w:r>
            <w:r w:rsidR="005A69E8">
              <w:t>1</w:t>
            </w:r>
            <w:r>
              <w:t>:</w:t>
            </w:r>
            <w:r w:rsidR="005A69E8">
              <w:t>4</w:t>
            </w:r>
            <w: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8BFB" w14:textId="77777777" w:rsidR="00B0185C" w:rsidRDefault="00B0185C">
            <w:pPr>
              <w:spacing w:after="0"/>
            </w:pPr>
            <w:r>
              <w:t>Pauza za kafu</w:t>
            </w:r>
          </w:p>
        </w:tc>
      </w:tr>
      <w:tr w:rsidR="00B0185C" w14:paraId="31C5297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F4A2" w14:textId="66FCA8B7" w:rsidR="00B0185C" w:rsidRDefault="00B0185C">
            <w:pPr>
              <w:spacing w:after="0"/>
            </w:pPr>
            <w:r>
              <w:t>1</w:t>
            </w:r>
            <w:r w:rsidR="005A69E8">
              <w:t>1</w:t>
            </w:r>
            <w:r>
              <w:t>:</w:t>
            </w:r>
            <w:r w:rsidR="005A69E8">
              <w:t>4</w:t>
            </w:r>
            <w:r>
              <w:t>5 – 1</w:t>
            </w:r>
            <w:r w:rsidR="005A69E8">
              <w:t>3</w:t>
            </w:r>
            <w:r>
              <w:t>:</w:t>
            </w:r>
            <w:r w:rsidR="005A69E8"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B39B" w14:textId="77777777" w:rsidR="00B0185C" w:rsidRDefault="00B0185C">
            <w:pPr>
              <w:spacing w:after="0"/>
            </w:pPr>
            <w:r>
              <w:t>MODUL 2: Uloga stručnih radnika u razvoju i promociji usluge</w:t>
            </w:r>
          </w:p>
        </w:tc>
      </w:tr>
      <w:tr w:rsidR="00B0185C" w14:paraId="6A7E4A1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59C6" w14:textId="5A8EA5B3" w:rsidR="00B0185C" w:rsidRDefault="00B0185C">
            <w:pPr>
              <w:spacing w:after="0"/>
            </w:pPr>
            <w:r>
              <w:t>1</w:t>
            </w:r>
            <w:r w:rsidR="0080606F">
              <w:t>3</w:t>
            </w:r>
            <w:r>
              <w:t>:</w:t>
            </w:r>
            <w:r w:rsidR="005A69E8">
              <w:t>15</w:t>
            </w:r>
            <w:r>
              <w:t xml:space="preserve"> – 1</w:t>
            </w:r>
            <w:r w:rsidR="0080606F">
              <w:t>4</w:t>
            </w:r>
            <w:r>
              <w:t>:</w:t>
            </w:r>
            <w:r w:rsidR="005A69E8">
              <w:t>0</w:t>
            </w:r>
            <w:r>
              <w:t>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ECD4" w14:textId="77777777" w:rsidR="00B0185C" w:rsidRDefault="00B0185C">
            <w:pPr>
              <w:spacing w:after="0"/>
            </w:pPr>
            <w:r>
              <w:t xml:space="preserve"> Pauza za ručak</w:t>
            </w:r>
          </w:p>
        </w:tc>
      </w:tr>
      <w:tr w:rsidR="00B0185C" w14:paraId="655AEC7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7234" w14:textId="5F14BFE5" w:rsidR="00B0185C" w:rsidRDefault="00B0185C">
            <w:pPr>
              <w:spacing w:after="0"/>
            </w:pPr>
            <w:r>
              <w:t>1</w:t>
            </w:r>
            <w:r w:rsidR="0080606F">
              <w:t>4</w:t>
            </w:r>
            <w:r>
              <w:t>:</w:t>
            </w:r>
            <w:r w:rsidR="005A69E8">
              <w:t>0</w:t>
            </w:r>
            <w:r>
              <w:t>0 – 1</w:t>
            </w:r>
            <w:r w:rsidR="005A69E8">
              <w:t>5</w:t>
            </w:r>
            <w:r>
              <w:t>:</w:t>
            </w:r>
            <w:r w:rsidR="005A69E8">
              <w:t>0</w:t>
            </w:r>
            <w:r>
              <w:t>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A50" w14:textId="77777777" w:rsidR="00B0185C" w:rsidRDefault="00B0185C">
            <w:pPr>
              <w:spacing w:after="0"/>
            </w:pPr>
            <w:r>
              <w:t>MODUL 3: Uloga stručnih radnika u identifikaciji ciljne grupe i kriznoj procjeni</w:t>
            </w:r>
          </w:p>
        </w:tc>
      </w:tr>
      <w:tr w:rsidR="00B0185C" w14:paraId="419AB52F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25D5" w14:textId="57BE879F" w:rsidR="00B0185C" w:rsidRDefault="00B0185C">
            <w:pPr>
              <w:spacing w:after="0"/>
            </w:pPr>
            <w:r>
              <w:t>1</w:t>
            </w:r>
            <w:r w:rsidR="0080606F">
              <w:t>5</w:t>
            </w:r>
            <w:r>
              <w:t>:</w:t>
            </w:r>
            <w:r w:rsidR="005A69E8">
              <w:t>0</w:t>
            </w:r>
            <w:r>
              <w:t>0 – 1</w:t>
            </w:r>
            <w:r w:rsidR="005A69E8">
              <w:t>5</w:t>
            </w:r>
            <w:r>
              <w:t>:</w:t>
            </w:r>
            <w:r w:rsidR="005A69E8">
              <w:t>3</w:t>
            </w:r>
            <w:r>
              <w:t>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5AB5" w14:textId="77777777" w:rsidR="00B0185C" w:rsidRDefault="00B0185C">
            <w:pPr>
              <w:spacing w:after="0"/>
            </w:pPr>
            <w:r>
              <w:t>Diskusija i refleksija učesnika</w:t>
            </w:r>
          </w:p>
        </w:tc>
      </w:tr>
    </w:tbl>
    <w:p w14:paraId="6725A756" w14:textId="77777777" w:rsidR="00B0185C" w:rsidRDefault="00B0185C" w:rsidP="00B0185C"/>
    <w:p w14:paraId="2A917139" w14:textId="43A0FD4A" w:rsidR="00B0185C" w:rsidRDefault="00B0185C" w:rsidP="00B0185C">
      <w:r>
        <w:t>Dan 2</w:t>
      </w:r>
      <w:r w:rsidR="0080606F">
        <w:t xml:space="preserve"> – 02. jun 2026.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0185C" w14:paraId="1C01E4C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28B16F86" w14:textId="77777777" w:rsidR="00B0185C" w:rsidRDefault="00B0185C">
            <w:pPr>
              <w:spacing w:after="0"/>
            </w:pPr>
            <w:r>
              <w:t>Vrijeme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3A103D06" w14:textId="77777777" w:rsidR="00B0185C" w:rsidRDefault="00B0185C">
            <w:pPr>
              <w:spacing w:after="0"/>
            </w:pPr>
            <w:r>
              <w:t>Aktivnost</w:t>
            </w:r>
          </w:p>
        </w:tc>
      </w:tr>
      <w:tr w:rsidR="00B0185C" w14:paraId="6F63D52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5DDD" w14:textId="37803AC2" w:rsidR="00B0185C" w:rsidRDefault="001F3D51">
            <w:pPr>
              <w:spacing w:after="0"/>
            </w:pPr>
            <w:r>
              <w:t>10:15</w:t>
            </w:r>
            <w:r w:rsidR="00B0185C">
              <w:t xml:space="preserve"> – </w:t>
            </w:r>
            <w:r>
              <w:t>10</w:t>
            </w:r>
            <w:r w:rsidR="00B0185C">
              <w:t>:</w:t>
            </w:r>
            <w: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9F09" w14:textId="77777777" w:rsidR="00B0185C" w:rsidRDefault="00B0185C">
            <w:pPr>
              <w:spacing w:after="0"/>
            </w:pPr>
            <w:r>
              <w:t>Osvrt na prvi dan obuke</w:t>
            </w:r>
          </w:p>
        </w:tc>
      </w:tr>
      <w:tr w:rsidR="00B0185C" w14:paraId="1956D0A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9ABF" w14:textId="77210B43" w:rsidR="00B0185C" w:rsidRDefault="001F3D51">
            <w:pPr>
              <w:spacing w:after="0"/>
            </w:pPr>
            <w:r>
              <w:t>10:30</w:t>
            </w:r>
            <w:r w:rsidR="00B0185C">
              <w:t xml:space="preserve"> – </w:t>
            </w:r>
            <w:r>
              <w:t>11:30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751E" w14:textId="77777777" w:rsidR="00B0185C" w:rsidRDefault="00B0185C">
            <w:pPr>
              <w:spacing w:after="0"/>
            </w:pPr>
            <w:r>
              <w:t>MODUL 4: Procjena, priprema i podrška porodicama koje pružaju porodični smještaj</w:t>
            </w:r>
          </w:p>
        </w:tc>
      </w:tr>
      <w:tr w:rsidR="00B0185C" w14:paraId="72B03BC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28FB" w14:textId="28B6E85E" w:rsidR="00B0185C" w:rsidRDefault="001F3D51">
            <w:pPr>
              <w:spacing w:after="0"/>
            </w:pPr>
            <w:r>
              <w:lastRenderedPageBreak/>
              <w:t>11</w:t>
            </w:r>
            <w:r w:rsidR="00B0185C">
              <w:t>:</w:t>
            </w:r>
            <w:r>
              <w:t>30</w:t>
            </w:r>
            <w:r w:rsidR="00B0185C">
              <w:t xml:space="preserve"> – 11:</w:t>
            </w:r>
            <w: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FE7F" w14:textId="77777777" w:rsidR="00B0185C" w:rsidRDefault="00B0185C">
            <w:pPr>
              <w:spacing w:after="0"/>
            </w:pPr>
            <w:r>
              <w:t xml:space="preserve"> Pauza za kafu</w:t>
            </w:r>
          </w:p>
        </w:tc>
      </w:tr>
      <w:tr w:rsidR="00B0185C" w:rsidRPr="00B0185C" w14:paraId="449FC8D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5159" w14:textId="7AE7B649" w:rsidR="00B0185C" w:rsidRDefault="00B0185C">
            <w:pPr>
              <w:spacing w:after="0"/>
            </w:pPr>
            <w:r>
              <w:t>11:</w:t>
            </w:r>
            <w:r w:rsidR="001F3D51">
              <w:t>35</w:t>
            </w:r>
            <w:r>
              <w:t xml:space="preserve"> – </w:t>
            </w:r>
            <w:r w:rsidR="001F3D51">
              <w:t>13</w:t>
            </w:r>
            <w:r>
              <w:t>:</w:t>
            </w:r>
            <w:r w:rsidR="001F3D51">
              <w:t>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B572" w14:textId="77777777" w:rsidR="00B0185C" w:rsidRPr="00B0185C" w:rsidRDefault="00B0185C">
            <w:pPr>
              <w:spacing w:after="0"/>
              <w:rPr>
                <w:lang w:val="fr-FR"/>
              </w:rPr>
            </w:pPr>
            <w:r w:rsidRPr="00B0185C">
              <w:rPr>
                <w:lang w:val="fr-FR"/>
              </w:rPr>
              <w:t>MODUL 5: Primjena motivacionog intervjua u radu sa korisnicima i porodicama</w:t>
            </w:r>
          </w:p>
        </w:tc>
      </w:tr>
      <w:tr w:rsidR="00B0185C" w14:paraId="7A58376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54DE" w14:textId="1BD8C366" w:rsidR="00B0185C" w:rsidRDefault="00B0185C">
            <w:pPr>
              <w:spacing w:after="0"/>
            </w:pPr>
            <w:r>
              <w:t>1</w:t>
            </w:r>
            <w:r w:rsidR="001F3D51">
              <w:t>3</w:t>
            </w:r>
            <w:r>
              <w:t>:</w:t>
            </w:r>
            <w:r w:rsidR="001F3D51">
              <w:t>00</w:t>
            </w:r>
            <w:r>
              <w:t xml:space="preserve"> – 13:</w:t>
            </w:r>
            <w:r w:rsidR="001F3D51"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990C" w14:textId="77777777" w:rsidR="00B0185C" w:rsidRDefault="00B0185C">
            <w:pPr>
              <w:spacing w:after="0"/>
            </w:pPr>
            <w:r>
              <w:t xml:space="preserve"> Pauza za ručak</w:t>
            </w:r>
          </w:p>
        </w:tc>
      </w:tr>
      <w:tr w:rsidR="00B0185C" w14:paraId="2EFE212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4BCC" w14:textId="72D7BF0C" w:rsidR="00B0185C" w:rsidRDefault="00B0185C">
            <w:pPr>
              <w:spacing w:after="0"/>
            </w:pPr>
            <w:r>
              <w:t>13:</w:t>
            </w:r>
            <w:r w:rsidR="001F3D51">
              <w:t>45</w:t>
            </w:r>
            <w:r>
              <w:t xml:space="preserve"> – 14:</w:t>
            </w:r>
            <w:r w:rsidR="001F3D51"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9692" w14:textId="77777777" w:rsidR="00B0185C" w:rsidRDefault="00B0185C">
            <w:pPr>
              <w:spacing w:after="0"/>
            </w:pPr>
            <w:r>
              <w:t>MODUL 6: Procedura, faze rada, praćenje i evaluacija porodičnog smještaja</w:t>
            </w:r>
          </w:p>
        </w:tc>
      </w:tr>
      <w:tr w:rsidR="00B0185C" w14:paraId="3587CFB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AA68" w14:textId="66C3DF9D" w:rsidR="00B0185C" w:rsidRDefault="00B0185C">
            <w:pPr>
              <w:spacing w:after="0"/>
            </w:pPr>
            <w:r>
              <w:t>14:</w:t>
            </w:r>
            <w:r w:rsidR="001F3D51">
              <w:t>45</w:t>
            </w:r>
            <w:r>
              <w:t xml:space="preserve"> – 1</w:t>
            </w:r>
            <w:r w:rsidR="001F3D51">
              <w:t>5</w:t>
            </w:r>
            <w:r>
              <w:t>:</w:t>
            </w:r>
            <w:r w:rsidR="001F3D51"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3332" w14:textId="77777777" w:rsidR="00B0185C" w:rsidRDefault="00B0185C">
            <w:pPr>
              <w:spacing w:after="0"/>
            </w:pPr>
            <w:r>
              <w:t>MODUL 7: Etički principi i zaštita prava korisnika</w:t>
            </w:r>
          </w:p>
        </w:tc>
      </w:tr>
      <w:tr w:rsidR="00B0185C" w14:paraId="4110754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956B" w14:textId="001B75DA" w:rsidR="00B0185C" w:rsidRDefault="00B0185C">
            <w:pPr>
              <w:spacing w:after="0"/>
            </w:pPr>
            <w:r>
              <w:t>1</w:t>
            </w:r>
            <w:r w:rsidR="001F3D51">
              <w:t>5:30</w:t>
            </w:r>
            <w:r>
              <w:t xml:space="preserve"> – 1</w:t>
            </w:r>
            <w:r w:rsidR="001F3D51">
              <w:t>5</w:t>
            </w:r>
            <w:r>
              <w:t>:</w:t>
            </w:r>
            <w:r w:rsidR="001F3D51"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FFF7" w14:textId="77777777" w:rsidR="00B0185C" w:rsidRDefault="00B0185C">
            <w:pPr>
              <w:spacing w:after="0"/>
            </w:pPr>
            <w:r>
              <w:t>Završna refleksija učesnika: primjena naučenog u praksi</w:t>
            </w:r>
          </w:p>
        </w:tc>
      </w:tr>
      <w:tr w:rsidR="00B0185C" w14:paraId="5E447FD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263E" w14:textId="1C4F30B5" w:rsidR="00B0185C" w:rsidRDefault="001F3D51">
            <w:pPr>
              <w:spacing w:after="0"/>
            </w:pPr>
            <w:r>
              <w:t>15</w:t>
            </w:r>
            <w:r w:rsidR="00B0185C">
              <w:t>:</w:t>
            </w:r>
            <w:r>
              <w:t>10</w:t>
            </w:r>
            <w:r w:rsidR="00B0185C">
              <w:t xml:space="preserve"> – 15:</w:t>
            </w:r>
            <w: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D404" w14:textId="77777777" w:rsidR="00B0185C" w:rsidRDefault="00B0185C">
            <w:pPr>
              <w:spacing w:after="0"/>
            </w:pPr>
            <w:r>
              <w:t>Evaluacija obuke i zatvaranje</w:t>
            </w:r>
          </w:p>
        </w:tc>
      </w:tr>
    </w:tbl>
    <w:p w14:paraId="04E8FB2E" w14:textId="77777777" w:rsidR="00B0185C" w:rsidRDefault="00B0185C" w:rsidP="00B0185C"/>
    <w:p w14:paraId="78F8BD4B" w14:textId="77777777" w:rsidR="00B0185C" w:rsidRDefault="00B0185C" w:rsidP="00B0185C"/>
    <w:p w14:paraId="7982DF2D" w14:textId="77777777" w:rsidR="00B0185C" w:rsidRDefault="00B0185C" w:rsidP="00B0185C">
      <w:pPr>
        <w:rPr>
          <w:lang w:val="sr-Latn-ME"/>
        </w:rPr>
      </w:pPr>
    </w:p>
    <w:p w14:paraId="1B957683" w14:textId="77777777" w:rsidR="00DF2FC3" w:rsidRPr="00605635" w:rsidRDefault="00DF2FC3" w:rsidP="005510E8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DF2FC3" w:rsidRPr="00605635" w:rsidSect="009157F5">
      <w:headerReference w:type="default" r:id="rId7"/>
      <w:footerReference w:type="default" r:id="rId8"/>
      <w:pgSz w:w="12240" w:h="15840"/>
      <w:pgMar w:top="144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2D22" w14:textId="77777777" w:rsidR="00251AAB" w:rsidRDefault="00251AAB" w:rsidP="00047A00">
      <w:pPr>
        <w:spacing w:after="0" w:line="240" w:lineRule="auto"/>
      </w:pPr>
      <w:r>
        <w:separator/>
      </w:r>
    </w:p>
  </w:endnote>
  <w:endnote w:type="continuationSeparator" w:id="0">
    <w:p w14:paraId="76CD070C" w14:textId="77777777" w:rsidR="00251AAB" w:rsidRDefault="00251AAB" w:rsidP="0004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7A2E" w14:textId="6DB8C12A" w:rsidR="009157F5" w:rsidRPr="009157F5" w:rsidRDefault="009157F5" w:rsidP="009157F5">
    <w:pPr>
      <w:pStyle w:val="Footer"/>
      <w:ind w:left="-900" w:right="-584"/>
      <w:jc w:val="center"/>
      <w:rPr>
        <w:lang w:val="sr-Latn-ME"/>
      </w:rPr>
    </w:pPr>
    <w:r>
      <w:rPr>
        <w:lang w:val="sr-Latn-ME"/>
      </w:rPr>
      <w:t>Projekat „</w:t>
    </w:r>
    <w:r w:rsidR="0080606F">
      <w:rPr>
        <w:lang w:val="sr-Latn-ME"/>
      </w:rPr>
      <w:t>Porodični smještaj – samostalan život u zajednici</w:t>
    </w:r>
    <w:r w:rsidR="000D68E6">
      <w:rPr>
        <w:lang w:val="sr-Latn-ME"/>
      </w:rPr>
      <w:t xml:space="preserve"> </w:t>
    </w:r>
    <w:r>
      <w:rPr>
        <w:lang w:val="sr-Latn-ME"/>
      </w:rPr>
      <w:t xml:space="preserve">“  sprovodi </w:t>
    </w:r>
    <w:r w:rsidRPr="009A4FA8">
      <w:rPr>
        <w:b/>
        <w:lang w:val="sr-Latn-ME"/>
      </w:rPr>
      <w:t>Savez udruženja paraplegičara Crne Gore</w:t>
    </w:r>
    <w:r>
      <w:rPr>
        <w:lang w:val="sr-Latn-ME"/>
      </w:rPr>
      <w:t xml:space="preserve"> u partnerstu sa </w:t>
    </w:r>
    <w:r w:rsidRPr="009A4FA8">
      <w:rPr>
        <w:b/>
        <w:lang w:val="sr-Latn-ME"/>
      </w:rPr>
      <w:t>Udruženjem paraplegičara Podgorica</w:t>
    </w:r>
    <w:r>
      <w:rPr>
        <w:lang w:val="sr-Latn-ME"/>
      </w:rPr>
      <w:t xml:space="preserve">. Projekat je finansijski podržan od </w:t>
    </w:r>
    <w:r w:rsidRPr="009A4FA8">
      <w:rPr>
        <w:b/>
        <w:lang w:val="sr-Latn-ME"/>
      </w:rPr>
      <w:t xml:space="preserve">Ministarstva </w:t>
    </w:r>
    <w:r w:rsidR="0080606F">
      <w:rPr>
        <w:b/>
        <w:lang w:val="sr-Latn-ME"/>
      </w:rPr>
      <w:t>socijalnog staranja, brige o porodici i demografije</w:t>
    </w:r>
    <w:r>
      <w:rPr>
        <w:lang w:val="sr-Latn-ME"/>
      </w:rPr>
      <w:t xml:space="preserve"> </w:t>
    </w:r>
    <w:r w:rsidR="0080606F">
      <w:rPr>
        <w:lang w:val="sr-Latn-ME"/>
      </w:rPr>
      <w:t xml:space="preserve">shodno Javnom Konkursu ,,Kroz zajedništvo do samostalnosti“ </w:t>
    </w:r>
    <w:r>
      <w:rPr>
        <w:lang w:val="sr-Latn-ME"/>
      </w:rPr>
      <w:t>za 202</w:t>
    </w:r>
    <w:r w:rsidR="0080606F">
      <w:rPr>
        <w:lang w:val="sr-Latn-ME"/>
      </w:rPr>
      <w:t>5</w:t>
    </w:r>
    <w:r>
      <w:rPr>
        <w:lang w:val="sr-Latn-ME"/>
      </w:rPr>
      <w:t>. godin</w:t>
    </w:r>
    <w:r w:rsidR="0080606F">
      <w:rPr>
        <w:lang w:val="sr-Latn-ME"/>
      </w:rPr>
      <w:t>u</w:t>
    </w:r>
    <w:r>
      <w:rPr>
        <w:lang w:val="sr-Latn-M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F754" w14:textId="77777777" w:rsidR="00251AAB" w:rsidRDefault="00251AAB" w:rsidP="00047A00">
      <w:pPr>
        <w:spacing w:after="0" w:line="240" w:lineRule="auto"/>
      </w:pPr>
      <w:r>
        <w:separator/>
      </w:r>
    </w:p>
  </w:footnote>
  <w:footnote w:type="continuationSeparator" w:id="0">
    <w:p w14:paraId="35A951DD" w14:textId="77777777" w:rsidR="00251AAB" w:rsidRDefault="00251AAB" w:rsidP="0004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CF02" w14:textId="7CD3CACE" w:rsidR="00442979" w:rsidRPr="00442979" w:rsidRDefault="003F0D17" w:rsidP="003F0D17">
    <w:pPr>
      <w:spacing w:after="0" w:line="240" w:lineRule="auto"/>
      <w:rPr>
        <w:rFonts w:ascii="Cambria" w:eastAsia="Times New Roman" w:hAnsi="Cambria" w:cs="Times New Roman"/>
        <w:noProof/>
        <w:spacing w:val="-10"/>
        <w:kern w:val="28"/>
        <w:sz w:val="20"/>
        <w:szCs w:val="20"/>
        <w:lang w:val="pl-P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0464A" wp14:editId="67211156">
          <wp:simplePos x="0" y="0"/>
          <wp:positionH relativeFrom="column">
            <wp:posOffset>-438150</wp:posOffset>
          </wp:positionH>
          <wp:positionV relativeFrom="paragraph">
            <wp:posOffset>85725</wp:posOffset>
          </wp:positionV>
          <wp:extent cx="2305050" cy="1054735"/>
          <wp:effectExtent l="0" t="0" r="0" b="0"/>
          <wp:wrapNone/>
          <wp:docPr id="18" name="Picture 18" descr="LOGO M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LOGO M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F967ADE" wp14:editId="4EA5DB57">
          <wp:simplePos x="0" y="0"/>
          <wp:positionH relativeFrom="column">
            <wp:posOffset>3724275</wp:posOffset>
          </wp:positionH>
          <wp:positionV relativeFrom="paragraph">
            <wp:posOffset>238125</wp:posOffset>
          </wp:positionV>
          <wp:extent cx="2535555" cy="857250"/>
          <wp:effectExtent l="0" t="0" r="0" b="0"/>
          <wp:wrapSquare wrapText="bothSides"/>
          <wp:docPr id="20" name="Picture 1" descr="http://www.osipodgorica.me/wp-content/themes/osi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sipodgorica.me/wp-content/themes/osi/imag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979">
      <w:rPr>
        <w:rFonts w:ascii="Cambria" w:eastAsia="Times New Roman" w:hAnsi="Cambria" w:cs="Times New Roman"/>
        <w:noProof/>
        <w:spacing w:val="-10"/>
        <w:kern w:val="28"/>
        <w:sz w:val="20"/>
        <w:szCs w:val="20"/>
        <w:lang w:val="pl-PL"/>
      </w:rPr>
      <w:t xml:space="preserve">  </w:t>
    </w:r>
    <w:r w:rsidR="00442979">
      <w:rPr>
        <w:rFonts w:ascii="Cambria" w:eastAsia="Times New Roman" w:hAnsi="Cambria" w:cs="Times New Roman"/>
        <w:noProof/>
        <w:spacing w:val="-10"/>
        <w:kern w:val="28"/>
        <w:sz w:val="20"/>
        <w:szCs w:val="20"/>
        <w:lang w:val="pl-PL"/>
      </w:rPr>
      <w:tab/>
    </w:r>
    <w:r w:rsidR="00442979">
      <w:rPr>
        <w:rFonts w:ascii="Cambria" w:eastAsia="Times New Roman" w:hAnsi="Cambria" w:cs="Times New Roman"/>
        <w:noProof/>
        <w:spacing w:val="-10"/>
        <w:kern w:val="28"/>
        <w:sz w:val="20"/>
        <w:szCs w:val="20"/>
        <w:lang w:val="pl-PL"/>
      </w:rPr>
      <w:tab/>
    </w:r>
    <w:r w:rsidR="00442979">
      <w:rPr>
        <w:rFonts w:ascii="Cambria" w:eastAsia="Times New Roman" w:hAnsi="Cambria" w:cs="Times New Roman"/>
        <w:noProof/>
        <w:spacing w:val="-10"/>
        <w:kern w:val="28"/>
        <w:sz w:val="20"/>
        <w:szCs w:val="20"/>
        <w:lang w:val="pl-PL"/>
      </w:rPr>
      <w:tab/>
    </w:r>
    <w:r>
      <w:rPr>
        <w:rFonts w:ascii="Cambria" w:eastAsia="Times New Roman" w:hAnsi="Cambria" w:cs="Times New Roman"/>
        <w:noProof/>
        <w:spacing w:val="-10"/>
        <w:kern w:val="28"/>
        <w:sz w:val="20"/>
        <w:szCs w:val="20"/>
        <w:lang w:val="pl-PL"/>
      </w:rPr>
      <w:t xml:space="preserve">                                       </w:t>
    </w:r>
    <w:r>
      <w:rPr>
        <w:noProof/>
      </w:rPr>
      <w:drawing>
        <wp:inline distT="0" distB="0" distL="0" distR="0" wp14:anchorId="0064320F" wp14:editId="1EE11D60">
          <wp:extent cx="1228725" cy="1140959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87" t="16202" r="27628" b="17975"/>
                  <a:stretch/>
                </pic:blipFill>
                <pic:spPr bwMode="auto">
                  <a:xfrm>
                    <a:off x="0" y="0"/>
                    <a:ext cx="1234556" cy="1146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E6B4E1" w14:textId="77777777" w:rsidR="00442979" w:rsidRDefault="00442979">
    <w:pPr>
      <w:pStyle w:val="Header"/>
    </w:pPr>
  </w:p>
  <w:p w14:paraId="66E2F44B" w14:textId="70462478" w:rsidR="00047A00" w:rsidRDefault="00047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50C32"/>
    <w:multiLevelType w:val="hybridMultilevel"/>
    <w:tmpl w:val="C4626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3759"/>
    <w:multiLevelType w:val="hybridMultilevel"/>
    <w:tmpl w:val="E732196C"/>
    <w:lvl w:ilvl="0" w:tplc="B566A9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7417A"/>
    <w:multiLevelType w:val="hybridMultilevel"/>
    <w:tmpl w:val="B1BCFDFE"/>
    <w:lvl w:ilvl="0" w:tplc="BCB03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C15"/>
    <w:multiLevelType w:val="hybridMultilevel"/>
    <w:tmpl w:val="7CBA8E74"/>
    <w:lvl w:ilvl="0" w:tplc="4DF637E4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31204">
    <w:abstractNumId w:val="0"/>
  </w:num>
  <w:num w:numId="2" w16cid:durableId="248972581">
    <w:abstractNumId w:val="2"/>
  </w:num>
  <w:num w:numId="3" w16cid:durableId="1224832117">
    <w:abstractNumId w:val="3"/>
  </w:num>
  <w:num w:numId="4" w16cid:durableId="1870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00"/>
    <w:rsid w:val="00004DDB"/>
    <w:rsid w:val="0000538C"/>
    <w:rsid w:val="00041D32"/>
    <w:rsid w:val="00047A00"/>
    <w:rsid w:val="00055D6B"/>
    <w:rsid w:val="00087099"/>
    <w:rsid w:val="000C01D4"/>
    <w:rsid w:val="000D68E6"/>
    <w:rsid w:val="000E6C81"/>
    <w:rsid w:val="0012762A"/>
    <w:rsid w:val="00182FBD"/>
    <w:rsid w:val="001A1DA9"/>
    <w:rsid w:val="001A6C2A"/>
    <w:rsid w:val="001B5CD1"/>
    <w:rsid w:val="001C3A84"/>
    <w:rsid w:val="001D74A9"/>
    <w:rsid w:val="001F172A"/>
    <w:rsid w:val="001F3D51"/>
    <w:rsid w:val="00247195"/>
    <w:rsid w:val="002516F1"/>
    <w:rsid w:val="00251AAB"/>
    <w:rsid w:val="0026682A"/>
    <w:rsid w:val="00272684"/>
    <w:rsid w:val="0029215E"/>
    <w:rsid w:val="002A0D10"/>
    <w:rsid w:val="002A34AC"/>
    <w:rsid w:val="002D5016"/>
    <w:rsid w:val="002F4A92"/>
    <w:rsid w:val="00316EEF"/>
    <w:rsid w:val="003179C0"/>
    <w:rsid w:val="003358F8"/>
    <w:rsid w:val="00340A11"/>
    <w:rsid w:val="00350A69"/>
    <w:rsid w:val="00363E16"/>
    <w:rsid w:val="00366854"/>
    <w:rsid w:val="00374B1F"/>
    <w:rsid w:val="00374B50"/>
    <w:rsid w:val="00387416"/>
    <w:rsid w:val="00397021"/>
    <w:rsid w:val="003B5EAB"/>
    <w:rsid w:val="003F0D17"/>
    <w:rsid w:val="00417634"/>
    <w:rsid w:val="00442979"/>
    <w:rsid w:val="00443537"/>
    <w:rsid w:val="00446231"/>
    <w:rsid w:val="00455C94"/>
    <w:rsid w:val="004716E3"/>
    <w:rsid w:val="0048301B"/>
    <w:rsid w:val="00491A8D"/>
    <w:rsid w:val="004E6335"/>
    <w:rsid w:val="00535909"/>
    <w:rsid w:val="00546562"/>
    <w:rsid w:val="005510E8"/>
    <w:rsid w:val="00560CE1"/>
    <w:rsid w:val="0056708B"/>
    <w:rsid w:val="005866DD"/>
    <w:rsid w:val="005A69E8"/>
    <w:rsid w:val="005B44AD"/>
    <w:rsid w:val="005E34A4"/>
    <w:rsid w:val="00604A24"/>
    <w:rsid w:val="00605635"/>
    <w:rsid w:val="006B6CAE"/>
    <w:rsid w:val="006B7309"/>
    <w:rsid w:val="006C3A36"/>
    <w:rsid w:val="00704E4C"/>
    <w:rsid w:val="00712700"/>
    <w:rsid w:val="00740A5E"/>
    <w:rsid w:val="007555A3"/>
    <w:rsid w:val="0076102F"/>
    <w:rsid w:val="0076435B"/>
    <w:rsid w:val="00774F1D"/>
    <w:rsid w:val="007A28F1"/>
    <w:rsid w:val="007C0A7E"/>
    <w:rsid w:val="007C23BE"/>
    <w:rsid w:val="007D2DB8"/>
    <w:rsid w:val="007D6AD5"/>
    <w:rsid w:val="00805378"/>
    <w:rsid w:val="0080606F"/>
    <w:rsid w:val="00814C1C"/>
    <w:rsid w:val="00821C79"/>
    <w:rsid w:val="00823C8C"/>
    <w:rsid w:val="00857EC0"/>
    <w:rsid w:val="008665B0"/>
    <w:rsid w:val="00883864"/>
    <w:rsid w:val="008B3916"/>
    <w:rsid w:val="008B6B85"/>
    <w:rsid w:val="008E4408"/>
    <w:rsid w:val="008E6227"/>
    <w:rsid w:val="00904623"/>
    <w:rsid w:val="009157F5"/>
    <w:rsid w:val="00923271"/>
    <w:rsid w:val="00933759"/>
    <w:rsid w:val="00A0435F"/>
    <w:rsid w:val="00A54EB7"/>
    <w:rsid w:val="00A76904"/>
    <w:rsid w:val="00A8562C"/>
    <w:rsid w:val="00A94397"/>
    <w:rsid w:val="00A96AFE"/>
    <w:rsid w:val="00A97DAF"/>
    <w:rsid w:val="00AA0DAF"/>
    <w:rsid w:val="00AB7767"/>
    <w:rsid w:val="00AC3F25"/>
    <w:rsid w:val="00AD0B9F"/>
    <w:rsid w:val="00AD48C2"/>
    <w:rsid w:val="00AF1BE6"/>
    <w:rsid w:val="00B0185C"/>
    <w:rsid w:val="00B40102"/>
    <w:rsid w:val="00B479E6"/>
    <w:rsid w:val="00B87D3D"/>
    <w:rsid w:val="00B91512"/>
    <w:rsid w:val="00B96FE7"/>
    <w:rsid w:val="00BB5589"/>
    <w:rsid w:val="00BC07E6"/>
    <w:rsid w:val="00BE7E45"/>
    <w:rsid w:val="00C14924"/>
    <w:rsid w:val="00C379DE"/>
    <w:rsid w:val="00C567AF"/>
    <w:rsid w:val="00C6060A"/>
    <w:rsid w:val="00C63F9E"/>
    <w:rsid w:val="00CE0D38"/>
    <w:rsid w:val="00CF269C"/>
    <w:rsid w:val="00D07B17"/>
    <w:rsid w:val="00D15454"/>
    <w:rsid w:val="00D20261"/>
    <w:rsid w:val="00D467C6"/>
    <w:rsid w:val="00D73A22"/>
    <w:rsid w:val="00DC17FA"/>
    <w:rsid w:val="00DE5C52"/>
    <w:rsid w:val="00DF2FC3"/>
    <w:rsid w:val="00E03284"/>
    <w:rsid w:val="00E06D9C"/>
    <w:rsid w:val="00E26B06"/>
    <w:rsid w:val="00E26CBB"/>
    <w:rsid w:val="00E27428"/>
    <w:rsid w:val="00E653ED"/>
    <w:rsid w:val="00E67CE5"/>
    <w:rsid w:val="00EB5D5A"/>
    <w:rsid w:val="00F1169D"/>
    <w:rsid w:val="00F1721D"/>
    <w:rsid w:val="00F62AC9"/>
    <w:rsid w:val="00F77FDE"/>
    <w:rsid w:val="00F90B60"/>
    <w:rsid w:val="00FA74A9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F241"/>
  <w15:chartTrackingRefBased/>
  <w15:docId w15:val="{DCD6B5A0-55D5-47AA-8DD8-9A29FF8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7F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A00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047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A00"/>
    <w:rPr>
      <w:lang w:val="sr-Latn-CS"/>
    </w:rPr>
  </w:style>
  <w:style w:type="paragraph" w:styleId="ListParagraph">
    <w:name w:val="List Paragraph"/>
    <w:basedOn w:val="Normal"/>
    <w:uiPriority w:val="34"/>
    <w:qFormat/>
    <w:rsid w:val="00047A0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157F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1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44A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03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suzana milovic</cp:lastModifiedBy>
  <cp:revision>11</cp:revision>
  <cp:lastPrinted>2025-07-29T12:47:00Z</cp:lastPrinted>
  <dcterms:created xsi:type="dcterms:W3CDTF">2025-07-22T12:01:00Z</dcterms:created>
  <dcterms:modified xsi:type="dcterms:W3CDTF">2026-05-18T11:33:00Z</dcterms:modified>
</cp:coreProperties>
</file>